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62C3" w14:textId="592D2C5A" w:rsidR="003A4FC8" w:rsidRDefault="003A4FC8" w:rsidP="003A4FC8">
      <w:pPr>
        <w:pStyle w:val="Normln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4EDB320" wp14:editId="00EC3EE1">
            <wp:simplePos x="0" y="0"/>
            <wp:positionH relativeFrom="column">
              <wp:posOffset>-228600</wp:posOffset>
            </wp:positionH>
            <wp:positionV relativeFrom="paragraph">
              <wp:posOffset>-428625</wp:posOffset>
            </wp:positionV>
            <wp:extent cx="7036765" cy="1345721"/>
            <wp:effectExtent l="0" t="0" r="0" b="6985"/>
            <wp:wrapNone/>
            <wp:docPr id="11" name="obrázek 3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765" cy="134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9FA" w:rsidRPr="00E719FA">
        <w:rPr>
          <w:b/>
          <w:bCs/>
          <w:sz w:val="56"/>
          <w:szCs w:val="56"/>
        </w:rPr>
        <w:t xml:space="preserve"> </w:t>
      </w:r>
    </w:p>
    <w:p w14:paraId="3BAE44FB" w14:textId="6A30C3CD" w:rsidR="003A4FC8" w:rsidRDefault="003A4FC8" w:rsidP="003A4FC8">
      <w:pPr>
        <w:pStyle w:val="Normlnweb"/>
      </w:pPr>
    </w:p>
    <w:p w14:paraId="67CEC2C2" w14:textId="5621D81B" w:rsidR="009E4008" w:rsidRPr="007F1B9F" w:rsidRDefault="00E719FA" w:rsidP="003A4FC8">
      <w:pPr>
        <w:pStyle w:val="Default"/>
        <w:rPr>
          <w:b/>
          <w:bCs/>
        </w:rPr>
      </w:pPr>
      <w:r w:rsidRPr="007F1B9F">
        <w:rPr>
          <w:b/>
          <w:bCs/>
        </w:rPr>
        <w:t xml:space="preserve">                           </w:t>
      </w:r>
      <w:r w:rsidR="003A4FC8" w:rsidRPr="007F1B9F">
        <w:rPr>
          <w:b/>
          <w:bCs/>
        </w:rPr>
        <w:t xml:space="preserve"> </w:t>
      </w:r>
    </w:p>
    <w:p w14:paraId="36E9FFA2" w14:textId="732917B7" w:rsidR="00C314E5" w:rsidRPr="00C314E5" w:rsidRDefault="00C314E5" w:rsidP="00C314E5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12AF38E7" w14:textId="77777777" w:rsidR="009E6360" w:rsidRDefault="009E6360" w:rsidP="009E6360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13. 4. 2026 – 17. 4. 2026</w:t>
      </w:r>
    </w:p>
    <w:tbl>
      <w:tblPr>
        <w:tblStyle w:val="Mkatabulky"/>
        <w:tblW w:w="10356" w:type="dxa"/>
        <w:tblLook w:val="04A0" w:firstRow="1" w:lastRow="0" w:firstColumn="1" w:lastColumn="0" w:noHBand="0" w:noVBand="1"/>
      </w:tblPr>
      <w:tblGrid>
        <w:gridCol w:w="2381"/>
        <w:gridCol w:w="4522"/>
        <w:gridCol w:w="3453"/>
      </w:tblGrid>
      <w:tr w:rsidR="009E4008" w14:paraId="7A672368" w14:textId="77777777" w:rsidTr="00926C02">
        <w:trPr>
          <w:trHeight w:val="703"/>
        </w:trPr>
        <w:tc>
          <w:tcPr>
            <w:tcW w:w="2381" w:type="dxa"/>
            <w:vAlign w:val="center"/>
          </w:tcPr>
          <w:p w14:paraId="3B721CFE" w14:textId="70B17612" w:rsidR="00F57B06" w:rsidRDefault="00F57B06"/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19B39171" w:rsidR="009E4008" w:rsidRPr="00FF77E9" w:rsidRDefault="0076223F" w:rsidP="00FF77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F528DC">
              <w:rPr>
                <w:b/>
                <w:bCs/>
                <w:sz w:val="28"/>
                <w:szCs w:val="28"/>
              </w:rPr>
              <w:t>3</w:t>
            </w:r>
            <w:bookmarkStart w:id="0" w:name="_GoBack"/>
            <w:bookmarkEnd w:id="0"/>
            <w:r w:rsidR="00B4769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22" w:type="dxa"/>
            <w:vAlign w:val="center"/>
          </w:tcPr>
          <w:p w14:paraId="52EB6CCF" w14:textId="3A83861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52" w:type="dxa"/>
            <w:vAlign w:val="center"/>
          </w:tcPr>
          <w:p w14:paraId="2CBA193E" w14:textId="5A1158E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DB113F">
              <w:rPr>
                <w:b/>
                <w:bCs/>
                <w:sz w:val="28"/>
                <w:szCs w:val="28"/>
              </w:rPr>
              <w:t>3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926C02">
        <w:trPr>
          <w:trHeight w:val="1323"/>
        </w:trPr>
        <w:tc>
          <w:tcPr>
            <w:tcW w:w="2381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22" w:type="dxa"/>
          </w:tcPr>
          <w:p w14:paraId="47F36A8D" w14:textId="00F14008" w:rsidR="00336785" w:rsidRDefault="00336785" w:rsidP="00336785">
            <w:pPr>
              <w:pStyle w:val="Default"/>
            </w:pPr>
          </w:p>
          <w:tbl>
            <w:tblPr>
              <w:tblW w:w="43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6"/>
            </w:tblGrid>
            <w:tr w:rsidR="00336785" w14:paraId="4B79BB71" w14:textId="77777777" w:rsidTr="00926C02">
              <w:trPr>
                <w:trHeight w:val="127"/>
              </w:trPr>
              <w:tc>
                <w:tcPr>
                  <w:tcW w:w="0" w:type="auto"/>
                </w:tcPr>
                <w:p w14:paraId="7C75FE54" w14:textId="056192EF" w:rsidR="004629B1" w:rsidRDefault="000E3523" w:rsidP="00BF40B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Slovesa, osoba, číslo, čas</w:t>
                  </w:r>
                  <w:r w:rsidR="00142FAD">
                    <w:rPr>
                      <w:sz w:val="28"/>
                      <w:szCs w:val="28"/>
                    </w:rPr>
                    <w:t xml:space="preserve"> pravopisná cvičení</w:t>
                  </w:r>
                </w:p>
                <w:p w14:paraId="604B7FFB" w14:textId="3C920450" w:rsidR="009F2724" w:rsidRPr="0021382F" w:rsidRDefault="0021382F" w:rsidP="00BF40B4">
                  <w:pPr>
                    <w:pStyle w:val="Default"/>
                  </w:pPr>
                  <w:r>
                    <w:t>Čtení –</w:t>
                  </w:r>
                  <w:r w:rsidR="008A4848">
                    <w:t xml:space="preserve"> </w:t>
                  </w:r>
                  <w:r w:rsidR="00EB69CA">
                    <w:t>dub</w:t>
                  </w:r>
                  <w:r w:rsidR="008A4848">
                    <w:t>nová čtenářská výzva</w:t>
                  </w:r>
                  <w:r w:rsidR="000D4C58">
                    <w:t xml:space="preserve">, </w:t>
                  </w:r>
                  <w:r w:rsidR="00995C4C">
                    <w:t>jarní</w:t>
                  </w:r>
                  <w:r w:rsidR="00142FAD">
                    <w:t xml:space="preserve"> </w:t>
                  </w:r>
                  <w:r w:rsidR="00995C4C">
                    <w:t>příběh dle obrázkových kartiček.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52" w:type="dxa"/>
          </w:tcPr>
          <w:p w14:paraId="36F669C0" w14:textId="59700A32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6948EE1F">
                  <wp:simplePos x="0" y="0"/>
                  <wp:positionH relativeFrom="column">
                    <wp:posOffset>215373</wp:posOffset>
                  </wp:positionH>
                  <wp:positionV relativeFrom="paragraph">
                    <wp:posOffset>156461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926C02">
        <w:trPr>
          <w:trHeight w:val="1316"/>
        </w:trPr>
        <w:tc>
          <w:tcPr>
            <w:tcW w:w="2381" w:type="dxa"/>
            <w:vAlign w:val="center"/>
          </w:tcPr>
          <w:p w14:paraId="78326239" w14:textId="2C352545" w:rsidR="009E4008" w:rsidRPr="00AB7C98" w:rsidRDefault="00DB113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ANGLICKÝ JAZYK</w:t>
            </w:r>
          </w:p>
        </w:tc>
        <w:tc>
          <w:tcPr>
            <w:tcW w:w="4522" w:type="dxa"/>
          </w:tcPr>
          <w:p w14:paraId="0B8AAE2C" w14:textId="77777777" w:rsidR="00336785" w:rsidRDefault="00336785" w:rsidP="00336785">
            <w:pPr>
              <w:pStyle w:val="Default"/>
            </w:pPr>
          </w:p>
          <w:tbl>
            <w:tblPr>
              <w:tblW w:w="430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0"/>
            </w:tblGrid>
            <w:tr w:rsidR="00336785" w14:paraId="131CB7B9" w14:textId="77777777" w:rsidTr="00926C02">
              <w:trPr>
                <w:trHeight w:val="123"/>
              </w:trPr>
              <w:tc>
                <w:tcPr>
                  <w:tcW w:w="0" w:type="auto"/>
                </w:tcPr>
                <w:p w14:paraId="742A416B" w14:textId="418638E0" w:rsidR="00A10F20" w:rsidRDefault="009753CA" w:rsidP="00CA72F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</w:t>
                  </w:r>
                  <w:r w:rsidR="00742AF8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parku</w:t>
                  </w:r>
                  <w:r w:rsidR="00742AF8">
                    <w:rPr>
                      <w:sz w:val="28"/>
                      <w:szCs w:val="28"/>
                    </w:rPr>
                    <w:t xml:space="preserve"> – opakování/I´ve got, I haven´t got, Have you got?</w:t>
                  </w:r>
                </w:p>
                <w:p w14:paraId="1C248F4D" w14:textId="2B149A24" w:rsidR="009753CA" w:rsidRDefault="009753CA" w:rsidP="00CA72F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Hračky, volný čas</w:t>
                  </w:r>
                </w:p>
                <w:p w14:paraId="624884D5" w14:textId="5A1F0C5D" w:rsidR="00703A65" w:rsidRDefault="00703A65" w:rsidP="00CA72F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EF218A" w14:textId="2B18DD2E" w:rsidR="009E4008" w:rsidRDefault="009E4008"/>
        </w:tc>
        <w:tc>
          <w:tcPr>
            <w:tcW w:w="3452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926C02">
        <w:trPr>
          <w:trHeight w:val="1345"/>
        </w:trPr>
        <w:tc>
          <w:tcPr>
            <w:tcW w:w="2381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22" w:type="dxa"/>
          </w:tcPr>
          <w:p w14:paraId="7E1EB327" w14:textId="77777777" w:rsidR="00336785" w:rsidRDefault="00336785" w:rsidP="00336785">
            <w:pPr>
              <w:pStyle w:val="Default"/>
            </w:pPr>
          </w:p>
          <w:tbl>
            <w:tblPr>
              <w:tblW w:w="43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6"/>
            </w:tblGrid>
            <w:tr w:rsidR="00336785" w14:paraId="7BC35FFB" w14:textId="77777777" w:rsidTr="00926C02">
              <w:trPr>
                <w:trHeight w:val="127"/>
              </w:trPr>
              <w:tc>
                <w:tcPr>
                  <w:tcW w:w="0" w:type="auto"/>
                </w:tcPr>
                <w:p w14:paraId="2877882D" w14:textId="38898D94" w:rsidR="002366BD" w:rsidRDefault="000E3523" w:rsidP="001C4F0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Dělení jednomístným dělitelem, jednotky času, slovní úlohy</w:t>
                  </w:r>
                </w:p>
                <w:p w14:paraId="7ACBE955" w14:textId="22FD7939" w:rsidR="00336785" w:rsidRDefault="00336785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DA3649" w14:textId="77777777" w:rsidR="009E4008" w:rsidRDefault="009E4008"/>
        </w:tc>
        <w:tc>
          <w:tcPr>
            <w:tcW w:w="3452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926C02">
        <w:trPr>
          <w:trHeight w:val="942"/>
        </w:trPr>
        <w:tc>
          <w:tcPr>
            <w:tcW w:w="2381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22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06"/>
            </w:tblGrid>
            <w:tr w:rsidR="00336785" w14:paraId="0B43C240" w14:textId="77777777" w:rsidTr="00926C02">
              <w:trPr>
                <w:trHeight w:val="127"/>
              </w:trPr>
              <w:tc>
                <w:tcPr>
                  <w:tcW w:w="0" w:type="auto"/>
                </w:tcPr>
                <w:p w14:paraId="78161132" w14:textId="3E8BB495" w:rsidR="00336785" w:rsidRDefault="00995C4C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Živočichové – </w:t>
                  </w:r>
                  <w:r w:rsidR="000E3523">
                    <w:rPr>
                      <w:sz w:val="28"/>
                      <w:szCs w:val="28"/>
                    </w:rPr>
                    <w:t>plazi, obojživelníci</w:t>
                  </w:r>
                </w:p>
                <w:p w14:paraId="0B4904A4" w14:textId="69799355" w:rsidR="00EB7B60" w:rsidRDefault="00EB7B60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28DBD22" w14:textId="77777777" w:rsidR="009E4008" w:rsidRDefault="009E4008"/>
        </w:tc>
        <w:tc>
          <w:tcPr>
            <w:tcW w:w="3452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330B61B0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36555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926C02">
        <w:trPr>
          <w:trHeight w:val="1561"/>
        </w:trPr>
        <w:tc>
          <w:tcPr>
            <w:tcW w:w="2381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22" w:type="dxa"/>
          </w:tcPr>
          <w:p w14:paraId="16BB440F" w14:textId="36812375" w:rsidR="009E4008" w:rsidRPr="00C47C09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 w:rsidRPr="00C47C09">
              <w:rPr>
                <w:bCs/>
                <w:sz w:val="24"/>
                <w:szCs w:val="24"/>
              </w:rPr>
              <w:t>–</w:t>
            </w:r>
            <w:r w:rsidRPr="00C47C09">
              <w:rPr>
                <w:bCs/>
                <w:sz w:val="24"/>
                <w:szCs w:val="24"/>
              </w:rPr>
              <w:t xml:space="preserve"> </w:t>
            </w:r>
            <w:r w:rsidR="00E46E49">
              <w:rPr>
                <w:bCs/>
                <w:sz w:val="24"/>
                <w:szCs w:val="24"/>
              </w:rPr>
              <w:t>jaro v hudbě</w:t>
            </w:r>
          </w:p>
          <w:p w14:paraId="33E18C6D" w14:textId="226EF816" w:rsidR="00AB7C98" w:rsidRPr="007D1AFD" w:rsidRDefault="00F5783E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V</w:t>
            </w:r>
            <w:r>
              <w:rPr>
                <w:b/>
                <w:bCs/>
                <w:sz w:val="32"/>
                <w:szCs w:val="32"/>
              </w:rPr>
              <w:t>V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336785" w:rsidRPr="007D1AFD">
              <w:rPr>
                <w:sz w:val="24"/>
                <w:szCs w:val="24"/>
              </w:rPr>
              <w:t xml:space="preserve">– </w:t>
            </w:r>
            <w:r w:rsidR="00D10D2A">
              <w:rPr>
                <w:sz w:val="24"/>
                <w:szCs w:val="24"/>
              </w:rPr>
              <w:t>úklid</w:t>
            </w:r>
          </w:p>
          <w:p w14:paraId="72FE9C55" w14:textId="6039F5A5" w:rsidR="000C3116" w:rsidRPr="00C47C09" w:rsidRDefault="00F5783E" w:rsidP="000C3116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>P</w:t>
            </w:r>
            <w:r>
              <w:rPr>
                <w:b/>
                <w:bCs/>
                <w:sz w:val="32"/>
                <w:szCs w:val="32"/>
              </w:rPr>
              <w:t>Č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  <w:r w:rsidR="001E7FBD" w:rsidRPr="00C47C09">
              <w:rPr>
                <w:bCs/>
                <w:sz w:val="24"/>
                <w:szCs w:val="24"/>
              </w:rPr>
              <w:t>–</w:t>
            </w:r>
            <w:r w:rsidR="007F1B9F">
              <w:rPr>
                <w:bCs/>
                <w:sz w:val="24"/>
                <w:szCs w:val="24"/>
              </w:rPr>
              <w:t xml:space="preserve"> </w:t>
            </w:r>
            <w:r w:rsidR="000003B0">
              <w:rPr>
                <w:bCs/>
                <w:sz w:val="24"/>
                <w:szCs w:val="24"/>
              </w:rPr>
              <w:t>jarní práce na školní zahradě</w:t>
            </w:r>
          </w:p>
          <w:p w14:paraId="4C4D8CE6" w14:textId="58F1E098" w:rsidR="00AB7C98" w:rsidRPr="003E7EE1" w:rsidRDefault="00F5783E" w:rsidP="000C3116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 w:rsidR="007F1B9F">
              <w:rPr>
                <w:b/>
                <w:bCs/>
                <w:sz w:val="32"/>
                <w:szCs w:val="32"/>
              </w:rPr>
              <w:t xml:space="preserve"> </w:t>
            </w:r>
            <w:r w:rsidR="003E7EE1">
              <w:rPr>
                <w:bCs/>
                <w:sz w:val="24"/>
                <w:szCs w:val="24"/>
              </w:rPr>
              <w:t>sportovní hry, soutěže, nářadí</w:t>
            </w:r>
          </w:p>
        </w:tc>
        <w:tc>
          <w:tcPr>
            <w:tcW w:w="3452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926C02">
        <w:trPr>
          <w:trHeight w:val="1031"/>
        </w:trPr>
        <w:tc>
          <w:tcPr>
            <w:tcW w:w="2381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7974" w:type="dxa"/>
            <w:gridSpan w:val="2"/>
          </w:tcPr>
          <w:p w14:paraId="5A95B313" w14:textId="77777777" w:rsidR="003D50B2" w:rsidRPr="001B1F46" w:rsidRDefault="003D50B2" w:rsidP="003D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Duben s Malou čarodějnicí.</w:t>
            </w:r>
          </w:p>
          <w:p w14:paraId="3C03C08F" w14:textId="77777777" w:rsidR="003D50B2" w:rsidRPr="001B1F46" w:rsidRDefault="003D50B2" w:rsidP="003D50B2">
            <w:pPr>
              <w:rPr>
                <w:sz w:val="28"/>
                <w:szCs w:val="28"/>
              </w:rPr>
            </w:pPr>
            <w:r w:rsidRPr="001B1F46">
              <w:rPr>
                <w:sz w:val="28"/>
                <w:szCs w:val="28"/>
              </w:rPr>
              <w:t>Měsíční čtenářská výzva – chvilky s</w:t>
            </w:r>
            <w:r>
              <w:rPr>
                <w:sz w:val="28"/>
                <w:szCs w:val="28"/>
              </w:rPr>
              <w:t> </w:t>
            </w:r>
            <w:r w:rsidRPr="001B1F46">
              <w:rPr>
                <w:sz w:val="28"/>
                <w:szCs w:val="28"/>
              </w:rPr>
              <w:t>knihou</w:t>
            </w:r>
            <w:r>
              <w:rPr>
                <w:sz w:val="28"/>
                <w:szCs w:val="28"/>
              </w:rPr>
              <w:t>, získávání symbolů.</w:t>
            </w:r>
          </w:p>
          <w:p w14:paraId="76FF13EC" w14:textId="77777777" w:rsidR="003D50B2" w:rsidRDefault="003D50B2" w:rsidP="003D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Úterní odpolední svačinka – vanilkový pudink s ovocem a piškoty</w:t>
            </w:r>
          </w:p>
          <w:p w14:paraId="32AC4D1B" w14:textId="77777777" w:rsidR="003D50B2" w:rsidRDefault="003D50B2" w:rsidP="003D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Týdenní téma – domácí mazlíčci, vyprávění, fotografie, obrázky</w:t>
            </w:r>
          </w:p>
          <w:p w14:paraId="1716CEC4" w14:textId="77777777" w:rsidR="003D50B2" w:rsidRPr="001B1F46" w:rsidRDefault="003D50B2" w:rsidP="003D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Jarní stezka v případě hezkého počasí</w:t>
            </w:r>
          </w:p>
          <w:p w14:paraId="1F0C1DAF" w14:textId="33B75DCB" w:rsidR="001D64C4" w:rsidRPr="00D64070" w:rsidRDefault="001D64C4" w:rsidP="00810FBA">
            <w:pPr>
              <w:rPr>
                <w:sz w:val="28"/>
                <w:szCs w:val="28"/>
              </w:rPr>
            </w:pPr>
          </w:p>
          <w:p w14:paraId="2240765B" w14:textId="74A8C2BB" w:rsidR="00D248E5" w:rsidRDefault="00D248E5"/>
        </w:tc>
      </w:tr>
      <w:tr w:rsidR="009E4008" w14:paraId="5BC603A5" w14:textId="77777777" w:rsidTr="00926C02">
        <w:trPr>
          <w:trHeight w:val="1901"/>
        </w:trPr>
        <w:tc>
          <w:tcPr>
            <w:tcW w:w="10356" w:type="dxa"/>
            <w:gridSpan w:val="3"/>
          </w:tcPr>
          <w:p w14:paraId="776E59CC" w14:textId="51C035F7" w:rsidR="009C69D8" w:rsidRDefault="009C69D8" w:rsidP="009C69D8">
            <w:pPr>
              <w:pStyle w:val="Default"/>
              <w:rPr>
                <w:b/>
                <w:bCs/>
                <w:color w:val="0070C0"/>
              </w:rPr>
            </w:pPr>
            <w:r w:rsidRPr="0052793A">
              <w:rPr>
                <w:b/>
                <w:bCs/>
                <w:color w:val="0070C0"/>
              </w:rPr>
              <w:t>Prosím o pravidelné podepisování týdenních plánů.</w:t>
            </w:r>
          </w:p>
          <w:p w14:paraId="55E317D3" w14:textId="77777777" w:rsidR="003D50B2" w:rsidRPr="00F46F37" w:rsidRDefault="003D50B2" w:rsidP="009C69D8">
            <w:pPr>
              <w:pStyle w:val="Default"/>
              <w:rPr>
                <w:b/>
                <w:bCs/>
                <w:color w:val="ED7D31" w:themeColor="accent2"/>
              </w:rPr>
            </w:pPr>
          </w:p>
          <w:p w14:paraId="10E10AE5" w14:textId="77777777" w:rsidR="003D50B2" w:rsidRPr="000C4429" w:rsidRDefault="003D50B2" w:rsidP="003D50B2">
            <w:pPr>
              <w:pStyle w:val="Default"/>
              <w:rPr>
                <w:b/>
                <w:bCs/>
                <w:color w:val="auto"/>
              </w:rPr>
            </w:pPr>
            <w:r w:rsidRPr="000C4429">
              <w:rPr>
                <w:b/>
                <w:bCs/>
                <w:color w:val="auto"/>
              </w:rPr>
              <w:t>14.4. – Informační odpoledne 14:00-16:00</w:t>
            </w:r>
          </w:p>
          <w:p w14:paraId="246BAC5D" w14:textId="77777777" w:rsidR="003D50B2" w:rsidRPr="002639E6" w:rsidRDefault="003D50B2" w:rsidP="003D50B2">
            <w:pPr>
              <w:pStyle w:val="Defaul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17.4. – Úklid Lichkova – prosíme o vhodné oblečení, pracovní rukavice</w:t>
            </w:r>
          </w:p>
          <w:p w14:paraId="55F5F5C2" w14:textId="2F274724" w:rsidR="00E46E49" w:rsidRPr="00926C02" w:rsidRDefault="00E46E49" w:rsidP="009753CA">
            <w:pPr>
              <w:pStyle w:val="Default"/>
              <w:rPr>
                <w:b/>
                <w:bCs/>
                <w:color w:val="ED7D31" w:themeColor="accent2"/>
              </w:rPr>
            </w:pPr>
          </w:p>
        </w:tc>
      </w:tr>
    </w:tbl>
    <w:p w14:paraId="7A02E7AA" w14:textId="77777777" w:rsidR="009E4008" w:rsidRDefault="009E4008" w:rsidP="00DB1088"/>
    <w:sectPr w:rsidR="009E4008" w:rsidSect="006942C7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181E"/>
    <w:multiLevelType w:val="hybridMultilevel"/>
    <w:tmpl w:val="200A9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03939"/>
    <w:multiLevelType w:val="hybridMultilevel"/>
    <w:tmpl w:val="CEE27112"/>
    <w:lvl w:ilvl="0" w:tplc="39840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003B0"/>
    <w:rsid w:val="000062CD"/>
    <w:rsid w:val="00016CAD"/>
    <w:rsid w:val="00020EAC"/>
    <w:rsid w:val="00041529"/>
    <w:rsid w:val="00066668"/>
    <w:rsid w:val="000A0C87"/>
    <w:rsid w:val="000C3116"/>
    <w:rsid w:val="000C3B58"/>
    <w:rsid w:val="000D4C58"/>
    <w:rsid w:val="000E3523"/>
    <w:rsid w:val="000E597B"/>
    <w:rsid w:val="000E5CA1"/>
    <w:rsid w:val="000F3E94"/>
    <w:rsid w:val="000F4146"/>
    <w:rsid w:val="00103F2E"/>
    <w:rsid w:val="001100AD"/>
    <w:rsid w:val="00111AEA"/>
    <w:rsid w:val="001326CE"/>
    <w:rsid w:val="00142FAD"/>
    <w:rsid w:val="00143B55"/>
    <w:rsid w:val="00144036"/>
    <w:rsid w:val="001717E3"/>
    <w:rsid w:val="001B4CAC"/>
    <w:rsid w:val="001C190D"/>
    <w:rsid w:val="001C4F08"/>
    <w:rsid w:val="001C7F43"/>
    <w:rsid w:val="001D64C4"/>
    <w:rsid w:val="001E7FBD"/>
    <w:rsid w:val="0021382F"/>
    <w:rsid w:val="0022311D"/>
    <w:rsid w:val="00232F26"/>
    <w:rsid w:val="0023469E"/>
    <w:rsid w:val="00235FCB"/>
    <w:rsid w:val="002366BD"/>
    <w:rsid w:val="00270E42"/>
    <w:rsid w:val="00275020"/>
    <w:rsid w:val="002953FC"/>
    <w:rsid w:val="002A3C5A"/>
    <w:rsid w:val="002A791B"/>
    <w:rsid w:val="002B12FD"/>
    <w:rsid w:val="002C5489"/>
    <w:rsid w:val="003353DE"/>
    <w:rsid w:val="00336785"/>
    <w:rsid w:val="00340128"/>
    <w:rsid w:val="00346B2F"/>
    <w:rsid w:val="003502D9"/>
    <w:rsid w:val="00375AF8"/>
    <w:rsid w:val="00387F89"/>
    <w:rsid w:val="00396251"/>
    <w:rsid w:val="003A4FC8"/>
    <w:rsid w:val="003C2974"/>
    <w:rsid w:val="003C3B57"/>
    <w:rsid w:val="003C5F7A"/>
    <w:rsid w:val="003D50B2"/>
    <w:rsid w:val="003E5C4F"/>
    <w:rsid w:val="003E7EE1"/>
    <w:rsid w:val="003F039F"/>
    <w:rsid w:val="00406EB9"/>
    <w:rsid w:val="00407E67"/>
    <w:rsid w:val="00414836"/>
    <w:rsid w:val="00417065"/>
    <w:rsid w:val="00427BD7"/>
    <w:rsid w:val="004629B1"/>
    <w:rsid w:val="00463B36"/>
    <w:rsid w:val="00470154"/>
    <w:rsid w:val="00474D55"/>
    <w:rsid w:val="004D117F"/>
    <w:rsid w:val="004D3424"/>
    <w:rsid w:val="00535FE0"/>
    <w:rsid w:val="00544AF5"/>
    <w:rsid w:val="0056461B"/>
    <w:rsid w:val="005A79BA"/>
    <w:rsid w:val="005B2CA2"/>
    <w:rsid w:val="006149AA"/>
    <w:rsid w:val="006274E3"/>
    <w:rsid w:val="006436EB"/>
    <w:rsid w:val="006479A6"/>
    <w:rsid w:val="00657B52"/>
    <w:rsid w:val="006609D5"/>
    <w:rsid w:val="006831DE"/>
    <w:rsid w:val="00693236"/>
    <w:rsid w:val="006942C7"/>
    <w:rsid w:val="006B4153"/>
    <w:rsid w:val="006B70C1"/>
    <w:rsid w:val="006C0503"/>
    <w:rsid w:val="006C5E72"/>
    <w:rsid w:val="006F2C75"/>
    <w:rsid w:val="006F58AE"/>
    <w:rsid w:val="006F7178"/>
    <w:rsid w:val="006F7F14"/>
    <w:rsid w:val="00703A65"/>
    <w:rsid w:val="0072785F"/>
    <w:rsid w:val="00742AF8"/>
    <w:rsid w:val="00760A8B"/>
    <w:rsid w:val="00761E7C"/>
    <w:rsid w:val="0076223F"/>
    <w:rsid w:val="007807CD"/>
    <w:rsid w:val="007A1662"/>
    <w:rsid w:val="007C324F"/>
    <w:rsid w:val="007D1AFD"/>
    <w:rsid w:val="007F1B9F"/>
    <w:rsid w:val="007F233C"/>
    <w:rsid w:val="007F343E"/>
    <w:rsid w:val="00802060"/>
    <w:rsid w:val="00810FBA"/>
    <w:rsid w:val="008115CA"/>
    <w:rsid w:val="00814AAB"/>
    <w:rsid w:val="008327FB"/>
    <w:rsid w:val="00874BB5"/>
    <w:rsid w:val="00894F4F"/>
    <w:rsid w:val="008A4848"/>
    <w:rsid w:val="008D0F43"/>
    <w:rsid w:val="008D1FA4"/>
    <w:rsid w:val="008F3435"/>
    <w:rsid w:val="009003BB"/>
    <w:rsid w:val="0090415A"/>
    <w:rsid w:val="00910CB8"/>
    <w:rsid w:val="00926C02"/>
    <w:rsid w:val="0092782C"/>
    <w:rsid w:val="009508AD"/>
    <w:rsid w:val="00951240"/>
    <w:rsid w:val="009546CF"/>
    <w:rsid w:val="009643E3"/>
    <w:rsid w:val="00967135"/>
    <w:rsid w:val="00971052"/>
    <w:rsid w:val="009753CA"/>
    <w:rsid w:val="009852C5"/>
    <w:rsid w:val="0099456E"/>
    <w:rsid w:val="00995C4C"/>
    <w:rsid w:val="009B2EDB"/>
    <w:rsid w:val="009C4ADF"/>
    <w:rsid w:val="009C69D8"/>
    <w:rsid w:val="009E4008"/>
    <w:rsid w:val="009E6360"/>
    <w:rsid w:val="009F2724"/>
    <w:rsid w:val="009F7075"/>
    <w:rsid w:val="00A10F20"/>
    <w:rsid w:val="00A35776"/>
    <w:rsid w:val="00A45939"/>
    <w:rsid w:val="00A54B2B"/>
    <w:rsid w:val="00AA2F07"/>
    <w:rsid w:val="00AB7C98"/>
    <w:rsid w:val="00AF6633"/>
    <w:rsid w:val="00B167CB"/>
    <w:rsid w:val="00B208B1"/>
    <w:rsid w:val="00B21B5C"/>
    <w:rsid w:val="00B47692"/>
    <w:rsid w:val="00B54FAE"/>
    <w:rsid w:val="00B825E4"/>
    <w:rsid w:val="00B84162"/>
    <w:rsid w:val="00BA4091"/>
    <w:rsid w:val="00BF40B4"/>
    <w:rsid w:val="00C07A68"/>
    <w:rsid w:val="00C131A5"/>
    <w:rsid w:val="00C15753"/>
    <w:rsid w:val="00C314E5"/>
    <w:rsid w:val="00C35B7D"/>
    <w:rsid w:val="00C37E6D"/>
    <w:rsid w:val="00C47C09"/>
    <w:rsid w:val="00C526E1"/>
    <w:rsid w:val="00C91C86"/>
    <w:rsid w:val="00CA72F0"/>
    <w:rsid w:val="00CD5ACB"/>
    <w:rsid w:val="00CE60EB"/>
    <w:rsid w:val="00D10D2A"/>
    <w:rsid w:val="00D248E5"/>
    <w:rsid w:val="00D305BA"/>
    <w:rsid w:val="00D40E3A"/>
    <w:rsid w:val="00D54BBE"/>
    <w:rsid w:val="00D8600A"/>
    <w:rsid w:val="00D93CC1"/>
    <w:rsid w:val="00DA39B8"/>
    <w:rsid w:val="00DB1088"/>
    <w:rsid w:val="00DB113F"/>
    <w:rsid w:val="00DC2289"/>
    <w:rsid w:val="00DE38DD"/>
    <w:rsid w:val="00DF7609"/>
    <w:rsid w:val="00DF793D"/>
    <w:rsid w:val="00E10BD3"/>
    <w:rsid w:val="00E3067D"/>
    <w:rsid w:val="00E32D31"/>
    <w:rsid w:val="00E46E49"/>
    <w:rsid w:val="00E57C5D"/>
    <w:rsid w:val="00E719FA"/>
    <w:rsid w:val="00E72B7C"/>
    <w:rsid w:val="00E75566"/>
    <w:rsid w:val="00E911CA"/>
    <w:rsid w:val="00E97C54"/>
    <w:rsid w:val="00EB69CA"/>
    <w:rsid w:val="00EB7B60"/>
    <w:rsid w:val="00EE6FF6"/>
    <w:rsid w:val="00F14F1C"/>
    <w:rsid w:val="00F16D98"/>
    <w:rsid w:val="00F266C6"/>
    <w:rsid w:val="00F44516"/>
    <w:rsid w:val="00F528DC"/>
    <w:rsid w:val="00F5783E"/>
    <w:rsid w:val="00F57B06"/>
    <w:rsid w:val="00F6153F"/>
    <w:rsid w:val="00F86EA7"/>
    <w:rsid w:val="00FD2FB3"/>
    <w:rsid w:val="00FD576C"/>
    <w:rsid w:val="00FD731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D5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8</cp:revision>
  <cp:lastPrinted>2026-03-13T08:37:00Z</cp:lastPrinted>
  <dcterms:created xsi:type="dcterms:W3CDTF">2026-04-10T04:34:00Z</dcterms:created>
  <dcterms:modified xsi:type="dcterms:W3CDTF">2026-04-10T07:16:00Z</dcterms:modified>
</cp:coreProperties>
</file>